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7438" w14:textId="56978AF9" w:rsidR="00CA08BF" w:rsidRPr="00904D81" w:rsidRDefault="006A00FB" w:rsidP="00904D8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Nonverbal Communication</w:t>
      </w:r>
    </w:p>
    <w:p w14:paraId="579CAAAD" w14:textId="304C8FF5" w:rsidR="0005423C" w:rsidRDefault="0005423C"/>
    <w:p w14:paraId="6C05430A" w14:textId="77777777" w:rsidR="00CC4DDE" w:rsidRDefault="00CC4DDE" w:rsidP="00CC4DDE">
      <w:pPr>
        <w:rPr>
          <w:b/>
          <w:bCs/>
        </w:rPr>
      </w:pPr>
      <w:r w:rsidRPr="002A2701">
        <w:rPr>
          <w:b/>
          <w:bCs/>
          <w:highlight w:val="yellow"/>
        </w:rPr>
        <w:t>To practice non-verbal communication, today you MAY NOT talk. Look for other ways to communicate with one another, rather than using your voice.</w:t>
      </w:r>
      <w:r w:rsidRPr="002A2701">
        <w:rPr>
          <w:b/>
          <w:bCs/>
        </w:rPr>
        <w:t xml:space="preserve"> </w:t>
      </w:r>
    </w:p>
    <w:p w14:paraId="20E9BC8A" w14:textId="77777777" w:rsidR="00CC4DDE" w:rsidRDefault="00CC4DDE" w:rsidP="00CC4DDE">
      <w:pPr>
        <w:rPr>
          <w:b/>
          <w:bCs/>
        </w:rPr>
      </w:pPr>
    </w:p>
    <w:p w14:paraId="41F2AECF" w14:textId="77777777" w:rsidR="00CC4DDE" w:rsidRPr="00233C3A" w:rsidRDefault="00CC4DDE" w:rsidP="00CC4DDE">
      <w:pPr>
        <w:rPr>
          <w:b/>
          <w:bCs/>
        </w:rPr>
      </w:pPr>
      <w:r>
        <w:rPr>
          <w:b/>
          <w:bCs/>
        </w:rPr>
        <w:t xml:space="preserve">Any team that makes it through the activity without talking will earn extra credit! </w:t>
      </w:r>
    </w:p>
    <w:p w14:paraId="39235899" w14:textId="77777777" w:rsidR="0087603A" w:rsidRDefault="0087603A" w:rsidP="0087603A"/>
    <w:p w14:paraId="26DB44F7" w14:textId="530E561B" w:rsidR="00CC4DDE" w:rsidRDefault="008F4C39" w:rsidP="00CC4DDE">
      <w:pPr>
        <w:pStyle w:val="ListParagraph"/>
        <w:numPr>
          <w:ilvl w:val="0"/>
          <w:numId w:val="1"/>
        </w:numPr>
      </w:pPr>
      <w:r>
        <w:t xml:space="preserve">Each team has been given </w:t>
      </w:r>
      <w:r w:rsidR="00A36419">
        <w:t>a 500 piece puzzle</w:t>
      </w:r>
      <w:r w:rsidR="0087603A">
        <w:t>.</w:t>
      </w:r>
      <w:r w:rsidR="00CC4DDE">
        <w:t xml:space="preserve"> Without talking, put the </w:t>
      </w:r>
      <w:r w:rsidR="00A36419">
        <w:t xml:space="preserve">puzzle together. </w:t>
      </w:r>
      <w:r>
        <w:t xml:space="preserve">Some of your pieces are </w:t>
      </w:r>
      <w:r w:rsidR="00A36419">
        <w:t>with the other team</w:t>
      </w:r>
      <w:r w:rsidR="0087603A">
        <w:t xml:space="preserve">. SILENTLY negotiate to trade pieces. </w:t>
      </w:r>
    </w:p>
    <w:p w14:paraId="0BE08F56" w14:textId="77777777" w:rsidR="0087603A" w:rsidRDefault="0087603A" w:rsidP="0087603A"/>
    <w:p w14:paraId="44F16CEE" w14:textId="19072DEB" w:rsidR="00CC4DDE" w:rsidRDefault="00CC4DDE" w:rsidP="00CC4DDE">
      <w:pPr>
        <w:pStyle w:val="ListParagraph"/>
        <w:numPr>
          <w:ilvl w:val="0"/>
          <w:numId w:val="1"/>
        </w:numPr>
      </w:pPr>
      <w:r>
        <w:t xml:space="preserve">When you’ve finished, without talking, </w:t>
      </w:r>
      <w:r w:rsidR="000873DD">
        <w:t xml:space="preserve">have one member of your team </w:t>
      </w:r>
      <w:r>
        <w:t xml:space="preserve">take a picture of your completed </w:t>
      </w:r>
      <w:r w:rsidR="000873DD">
        <w:t xml:space="preserve">puzzle and </w:t>
      </w:r>
      <w:r>
        <w:t xml:space="preserve">put it into </w:t>
      </w:r>
      <w:r w:rsidR="000873DD">
        <w:t>a</w:t>
      </w:r>
      <w:r>
        <w:t xml:space="preserve"> Word document. </w:t>
      </w:r>
      <w:r w:rsidR="000873DD">
        <w:t xml:space="preserve">Put the puzzle away into the box. </w:t>
      </w:r>
    </w:p>
    <w:p w14:paraId="393B86FB" w14:textId="77777777" w:rsidR="00764717" w:rsidRDefault="00764717" w:rsidP="00764717"/>
    <w:p w14:paraId="7CECBEF3" w14:textId="28E2F7E6" w:rsidR="00CC4DDE" w:rsidRDefault="00CC4DDE" w:rsidP="00CC4DDE">
      <w:pPr>
        <w:pStyle w:val="ListParagraph"/>
        <w:numPr>
          <w:ilvl w:val="0"/>
          <w:numId w:val="1"/>
        </w:numPr>
      </w:pPr>
      <w:r>
        <w:t xml:space="preserve">In your Word document, work SILENTLY as a </w:t>
      </w:r>
      <w:r w:rsidR="000873DD">
        <w:t xml:space="preserve">whole </w:t>
      </w:r>
      <w:r>
        <w:t xml:space="preserve">team to answer the following questions in writing. </w:t>
      </w:r>
      <w:r w:rsidR="000873DD">
        <w:t xml:space="preserve">You are strongly encouraged to share the document with all the team members to ensure full participation. </w:t>
      </w:r>
    </w:p>
    <w:p w14:paraId="21665DF9" w14:textId="6B5F920A" w:rsidR="00CC4DDE" w:rsidRDefault="00CC4DDE" w:rsidP="00CC4DDE">
      <w:pPr>
        <w:pStyle w:val="ListParagraph"/>
        <w:numPr>
          <w:ilvl w:val="1"/>
          <w:numId w:val="1"/>
        </w:numPr>
      </w:pPr>
      <w:r>
        <w:t xml:space="preserve">Put your </w:t>
      </w:r>
      <w:r w:rsidR="000873DD">
        <w:t>team members’</w:t>
      </w:r>
      <w:r>
        <w:t xml:space="preserve"> names on the top of the doc.</w:t>
      </w:r>
    </w:p>
    <w:p w14:paraId="6F2FF04C" w14:textId="47A34CA0" w:rsidR="00CC4DDE" w:rsidRDefault="00566970" w:rsidP="00CC4DDE">
      <w:pPr>
        <w:pStyle w:val="ListParagraph"/>
        <w:numPr>
          <w:ilvl w:val="1"/>
          <w:numId w:val="1"/>
        </w:numPr>
      </w:pPr>
      <w:r>
        <w:t>What roles did each person play during the activity (e.g. leader, negotiator, organizer, etc.)</w:t>
      </w:r>
      <w:r w:rsidR="000873DD">
        <w:t xml:space="preserve">? </w:t>
      </w:r>
      <w:r>
        <w:t xml:space="preserve">How did you determine who would play which roles? </w:t>
      </w:r>
    </w:p>
    <w:p w14:paraId="1D228175" w14:textId="50C349C9" w:rsidR="00CC4DDE" w:rsidRDefault="00CC4DDE" w:rsidP="00CC4DDE">
      <w:pPr>
        <w:pStyle w:val="ListParagraph"/>
        <w:numPr>
          <w:ilvl w:val="1"/>
          <w:numId w:val="1"/>
        </w:numPr>
      </w:pPr>
      <w:r>
        <w:t>How did you communicate with one another</w:t>
      </w:r>
      <w:r w:rsidR="4F09A83C">
        <w:t xml:space="preserve"> and </w:t>
      </w:r>
      <w:r w:rsidR="00B12C86">
        <w:t>with the other team</w:t>
      </w:r>
      <w:r>
        <w:t xml:space="preserve">? Was that effective? Why or why not? </w:t>
      </w:r>
    </w:p>
    <w:p w14:paraId="4FCD2412" w14:textId="77777777" w:rsidR="00CC4DDE" w:rsidRDefault="00CC4DDE" w:rsidP="00CC4DDE">
      <w:pPr>
        <w:pStyle w:val="ListParagraph"/>
        <w:numPr>
          <w:ilvl w:val="1"/>
          <w:numId w:val="1"/>
        </w:numPr>
      </w:pPr>
      <w:r>
        <w:t xml:space="preserve">What was easy about this activity? </w:t>
      </w:r>
    </w:p>
    <w:p w14:paraId="0BED93B8" w14:textId="77777777" w:rsidR="00CC4DDE" w:rsidRDefault="00CC4DDE" w:rsidP="00CC4DDE">
      <w:pPr>
        <w:pStyle w:val="ListParagraph"/>
        <w:numPr>
          <w:ilvl w:val="1"/>
          <w:numId w:val="1"/>
        </w:numPr>
      </w:pPr>
      <w:r>
        <w:t xml:space="preserve">What was challenging about this activity? </w:t>
      </w:r>
    </w:p>
    <w:p w14:paraId="3448B0C4" w14:textId="66203574" w:rsidR="00CC4DDE" w:rsidRDefault="00CC4DDE" w:rsidP="00CC4DDE">
      <w:pPr>
        <w:pStyle w:val="ListParagraph"/>
        <w:numPr>
          <w:ilvl w:val="1"/>
          <w:numId w:val="1"/>
        </w:numPr>
      </w:pPr>
      <w:r>
        <w:t xml:space="preserve">How would this </w:t>
      </w:r>
      <w:r w:rsidR="0631012D">
        <w:t xml:space="preserve">activity </w:t>
      </w:r>
      <w:r>
        <w:t xml:space="preserve">have been different if you had been allowed to talk? </w:t>
      </w:r>
    </w:p>
    <w:p w14:paraId="28CA13B8" w14:textId="77777777" w:rsidR="00764717" w:rsidRDefault="00764717" w:rsidP="00764717">
      <w:pPr>
        <w:pStyle w:val="ListParagraph"/>
        <w:ind w:left="1440"/>
      </w:pPr>
    </w:p>
    <w:p w14:paraId="63B22E83" w14:textId="4E96CE7A" w:rsidR="00CC4DDE" w:rsidRDefault="00CC4DDE" w:rsidP="00CC4DDE">
      <w:pPr>
        <w:pStyle w:val="ListParagraph"/>
        <w:numPr>
          <w:ilvl w:val="0"/>
          <w:numId w:val="1"/>
        </w:numPr>
      </w:pPr>
      <w:r>
        <w:t xml:space="preserve">When you </w:t>
      </w:r>
      <w:r w:rsidR="7F288B06">
        <w:t>have completed</w:t>
      </w:r>
      <w:r>
        <w:t xml:space="preserve"> your reflection, please post your Word document to </w:t>
      </w:r>
      <w:r w:rsidR="00B12C86">
        <w:t>Canvas under Modules</w:t>
      </w:r>
      <w:r w:rsidR="00B12C86">
        <w:sym w:font="Wingdings" w:char="F0E0"/>
      </w:r>
      <w:r w:rsidR="00B12C86">
        <w:t>Week 8</w:t>
      </w:r>
      <w:r w:rsidR="00B12C86">
        <w:sym w:font="Wingdings" w:char="F0E0"/>
      </w:r>
      <w:r w:rsidR="00B12C86">
        <w:t>Nonverbal Communication Activity</w:t>
      </w:r>
    </w:p>
    <w:p w14:paraId="58A5DF40" w14:textId="77777777" w:rsidR="00764717" w:rsidRDefault="00764717" w:rsidP="00764717">
      <w:pPr>
        <w:pStyle w:val="ListParagraph"/>
      </w:pPr>
    </w:p>
    <w:p w14:paraId="45AF333A" w14:textId="77777777" w:rsidR="00CC4DDE" w:rsidRDefault="00CC4DDE" w:rsidP="00CC4DDE">
      <w:pPr>
        <w:pStyle w:val="ListParagraph"/>
        <w:numPr>
          <w:ilvl w:val="0"/>
          <w:numId w:val="1"/>
        </w:numPr>
      </w:pPr>
      <w:r>
        <w:t xml:space="preserve">When you are finished, DO NOT TALK. Find something quiet and productive to do with your time. </w:t>
      </w:r>
    </w:p>
    <w:p w14:paraId="19D027B0" w14:textId="059CD0DC" w:rsidR="00C96358" w:rsidRPr="0005423C" w:rsidRDefault="00C96358" w:rsidP="00CC4DDE"/>
    <w:sectPr w:rsidR="00C96358" w:rsidRPr="000542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6E226" w14:textId="77777777" w:rsidR="00A61E84" w:rsidRDefault="00A61E84" w:rsidP="00904D81">
      <w:r>
        <w:separator/>
      </w:r>
    </w:p>
  </w:endnote>
  <w:endnote w:type="continuationSeparator" w:id="0">
    <w:p w14:paraId="1C9B7CD2" w14:textId="77777777" w:rsidR="00A61E84" w:rsidRDefault="00A61E84" w:rsidP="00904D81">
      <w:r>
        <w:continuationSeparator/>
      </w:r>
    </w:p>
  </w:endnote>
  <w:endnote w:type="continuationNotice" w:id="1">
    <w:p w14:paraId="51EF758F" w14:textId="77777777" w:rsidR="00A61E84" w:rsidRDefault="00A61E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23D8B" w14:textId="77777777" w:rsidR="00A61E84" w:rsidRDefault="00A61E84" w:rsidP="00904D81">
      <w:r>
        <w:separator/>
      </w:r>
    </w:p>
  </w:footnote>
  <w:footnote w:type="continuationSeparator" w:id="0">
    <w:p w14:paraId="5F4D79ED" w14:textId="77777777" w:rsidR="00A61E84" w:rsidRDefault="00A61E84" w:rsidP="00904D81">
      <w:r>
        <w:continuationSeparator/>
      </w:r>
    </w:p>
  </w:footnote>
  <w:footnote w:type="continuationNotice" w:id="1">
    <w:p w14:paraId="7AE6F9C0" w14:textId="77777777" w:rsidR="00A61E84" w:rsidRDefault="00A61E8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DEE1F" w14:textId="6FB86930" w:rsidR="00904D81" w:rsidRDefault="00A36419">
    <w:pPr>
      <w:pStyle w:val="Header"/>
    </w:pPr>
    <w:r>
      <w:t>COM 327</w:t>
    </w:r>
    <w:r w:rsidR="00904D81">
      <w:tab/>
    </w:r>
    <w:r w:rsidR="00904D81">
      <w:tab/>
      <w:t>Faber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50969"/>
    <w:multiLevelType w:val="hybridMultilevel"/>
    <w:tmpl w:val="82300E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3C"/>
    <w:rsid w:val="0000045D"/>
    <w:rsid w:val="0005423C"/>
    <w:rsid w:val="00073C7E"/>
    <w:rsid w:val="000873DD"/>
    <w:rsid w:val="00291DD9"/>
    <w:rsid w:val="002F6504"/>
    <w:rsid w:val="00366FAC"/>
    <w:rsid w:val="00396624"/>
    <w:rsid w:val="00566970"/>
    <w:rsid w:val="00637E7A"/>
    <w:rsid w:val="006A00FB"/>
    <w:rsid w:val="00764717"/>
    <w:rsid w:val="0087603A"/>
    <w:rsid w:val="008F4C39"/>
    <w:rsid w:val="00904D81"/>
    <w:rsid w:val="00A353AC"/>
    <w:rsid w:val="00A36419"/>
    <w:rsid w:val="00A61E84"/>
    <w:rsid w:val="00B12C86"/>
    <w:rsid w:val="00C96358"/>
    <w:rsid w:val="00CA08BF"/>
    <w:rsid w:val="00CC4DDE"/>
    <w:rsid w:val="02D4183A"/>
    <w:rsid w:val="0631012D"/>
    <w:rsid w:val="0985D351"/>
    <w:rsid w:val="1E2276D3"/>
    <w:rsid w:val="22EDD128"/>
    <w:rsid w:val="2953581F"/>
    <w:rsid w:val="4F09A83C"/>
    <w:rsid w:val="51E375A0"/>
    <w:rsid w:val="704BFC88"/>
    <w:rsid w:val="7F288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94CF"/>
  <w15:chartTrackingRefBased/>
  <w15:docId w15:val="{6EC5811C-AC6B-4420-89DC-A0D8C2F6F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650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2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4D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D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04D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D8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Faber</dc:creator>
  <cp:keywords/>
  <dc:description/>
  <cp:lastModifiedBy>Elizabeth Faber</cp:lastModifiedBy>
  <cp:revision>6</cp:revision>
  <dcterms:created xsi:type="dcterms:W3CDTF">2022-03-17T16:49:00Z</dcterms:created>
  <dcterms:modified xsi:type="dcterms:W3CDTF">2022-03-17T16:53:00Z</dcterms:modified>
</cp:coreProperties>
</file>